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B" w:rsidRPr="00130B39" w:rsidRDefault="005F645C" w:rsidP="00A84EEB">
      <w:pPr>
        <w:spacing w:before="240" w:after="60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体能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测试</w:t>
      </w:r>
      <w:r w:rsidR="00B132BB" w:rsidRPr="006A151E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学生</w:t>
      </w:r>
      <w:r w:rsidR="00B132BB" w:rsidRPr="00130B39">
        <w:rPr>
          <w:rFonts w:ascii="Times New Roman" w:eastAsia="宋体" w:hAnsi="Times New Roman" w:cs="Times New Roman"/>
          <w:b/>
          <w:bCs/>
          <w:sz w:val="32"/>
          <w:szCs w:val="32"/>
        </w:rPr>
        <w:t>身体状况自查报告表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18"/>
        <w:gridCol w:w="199"/>
        <w:gridCol w:w="709"/>
        <w:gridCol w:w="851"/>
        <w:gridCol w:w="850"/>
        <w:gridCol w:w="284"/>
        <w:gridCol w:w="228"/>
        <w:gridCol w:w="622"/>
        <w:gridCol w:w="389"/>
        <w:gridCol w:w="745"/>
        <w:gridCol w:w="2410"/>
        <w:gridCol w:w="796"/>
      </w:tblGrid>
      <w:tr w:rsidR="00C74D74" w:rsidRPr="00130B39" w:rsidTr="003A4C13">
        <w:trPr>
          <w:trHeight w:val="454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74D74" w:rsidRPr="00130B39" w:rsidRDefault="00C74D74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74D74" w:rsidRPr="00130B39" w:rsidRDefault="00C74D74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74D74" w:rsidRPr="00130B39" w:rsidRDefault="00C74D74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74D74" w:rsidRPr="00130B39" w:rsidRDefault="00C74D74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74D74" w:rsidRPr="00130B39" w:rsidRDefault="00C74D74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测试组别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74D74" w:rsidRPr="00130B39" w:rsidRDefault="00C74D74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74D74" w:rsidRPr="00130B39" w:rsidRDefault="00C74D74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身份证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</w:tc>
        <w:tc>
          <w:tcPr>
            <w:tcW w:w="3206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4D74" w:rsidRPr="00130B39" w:rsidRDefault="00C74D74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2552EB">
        <w:trPr>
          <w:trHeight w:val="510"/>
          <w:jc w:val="center"/>
        </w:trPr>
        <w:tc>
          <w:tcPr>
            <w:tcW w:w="10129" w:type="dxa"/>
            <w:gridSpan w:val="1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b/>
                <w:szCs w:val="21"/>
              </w:rPr>
              <w:t>所患疾病类别</w:t>
            </w:r>
            <w:r w:rsidRPr="00130B39">
              <w:rPr>
                <w:rFonts w:ascii="Times New Roman" w:eastAsia="宋体" w:hAnsi="Times New Roman" w:cs="Times New Roman" w:hint="eastAsia"/>
                <w:b/>
                <w:szCs w:val="21"/>
              </w:rPr>
              <w:t>（如有请打“√”）</w:t>
            </w:r>
          </w:p>
        </w:tc>
      </w:tr>
      <w:tr w:rsidR="00B132BB" w:rsidRPr="00130B39" w:rsidTr="003A4C13">
        <w:trPr>
          <w:trHeight w:val="510"/>
          <w:jc w:val="center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b/>
                <w:szCs w:val="21"/>
              </w:rPr>
              <w:t>类别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b/>
                <w:szCs w:val="21"/>
              </w:rPr>
              <w:t>有</w:t>
            </w:r>
            <w:r w:rsidRPr="00130B39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130B39">
              <w:rPr>
                <w:rFonts w:ascii="Times New Roman" w:eastAsia="宋体" w:hAnsi="Times New Roman" w:cs="Times New Roman" w:hint="eastAsia"/>
                <w:b/>
                <w:szCs w:val="21"/>
              </w:rPr>
              <w:t>无</w:t>
            </w:r>
          </w:p>
        </w:tc>
        <w:tc>
          <w:tcPr>
            <w:tcW w:w="416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b/>
                <w:szCs w:val="21"/>
              </w:rPr>
              <w:t>类别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b/>
                <w:szCs w:val="21"/>
              </w:rPr>
              <w:t>有</w:t>
            </w:r>
            <w:r w:rsidRPr="00130B39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130B39">
              <w:rPr>
                <w:rFonts w:ascii="Times New Roman" w:eastAsia="宋体" w:hAnsi="Times New Roman" w:cs="Times New Roman" w:hint="eastAsia"/>
                <w:b/>
                <w:szCs w:val="21"/>
              </w:rPr>
              <w:t>无</w:t>
            </w:r>
          </w:p>
        </w:tc>
      </w:tr>
      <w:tr w:rsidR="00B132BB" w:rsidRPr="00130B39" w:rsidTr="003A4C13">
        <w:trPr>
          <w:trHeight w:val="851"/>
          <w:jc w:val="center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呼吸系统疾病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（如哮喘、气胸、肺炎等）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6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心血管系统疾病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（如心肌炎、</w:t>
            </w: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心肌病</w:t>
            </w:r>
            <w:r w:rsidRPr="00130B39">
              <w:rPr>
                <w:rFonts w:ascii="Times New Roman" w:eastAsia="宋体" w:hAnsi="Times New Roman" w:cs="Times New Roman"/>
                <w:szCs w:val="21"/>
              </w:rPr>
              <w:t>、心律失常</w:t>
            </w: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等心脏</w:t>
            </w:r>
            <w:r w:rsidRPr="00130B39">
              <w:rPr>
                <w:rFonts w:ascii="Times New Roman" w:eastAsia="宋体" w:hAnsi="Times New Roman" w:cs="Times New Roman"/>
                <w:szCs w:val="21"/>
              </w:rPr>
              <w:t>病</w:t>
            </w: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130B39">
              <w:rPr>
                <w:rFonts w:ascii="Times New Roman" w:eastAsia="宋体" w:hAnsi="Times New Roman" w:cs="Times New Roman"/>
                <w:szCs w:val="21"/>
              </w:rPr>
              <w:t>高血压</w:t>
            </w: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病</w:t>
            </w:r>
            <w:r w:rsidRPr="00130B39">
              <w:rPr>
                <w:rFonts w:ascii="Times New Roman" w:eastAsia="宋体" w:hAnsi="Times New Roman" w:cs="Times New Roman"/>
                <w:szCs w:val="21"/>
              </w:rPr>
              <w:t>等）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3A4C13">
        <w:trPr>
          <w:trHeight w:val="821"/>
          <w:jc w:val="center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消化系统疾病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（如消化性溃疡、消化道出血、炎症性肠病等）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6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泌尿系统疾病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（如急慢性肾炎、肾病、尿毒症等）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3A4C13">
        <w:trPr>
          <w:trHeight w:val="794"/>
          <w:jc w:val="center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130B39">
              <w:rPr>
                <w:rFonts w:ascii="Times New Roman" w:eastAsia="宋体" w:hAnsi="Times New Roman" w:cs="Times New Roman"/>
                <w:szCs w:val="21"/>
              </w:rPr>
              <w:t>血液系统疾病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（如白血病、再生障碍性贫血等）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6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先天性疾病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（如先天性心脏病、先天性汗腺缺乏症等）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3A4C13">
        <w:trPr>
          <w:trHeight w:val="794"/>
          <w:jc w:val="center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免疫系统疾病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（如系统性红斑狼疮、类风湿关节炎等）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6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代谢系统疾病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（如糖尿病、甲状腺功能亢进症等）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3A4C13">
        <w:trPr>
          <w:trHeight w:val="794"/>
          <w:jc w:val="center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运动系统</w:t>
            </w:r>
            <w:r w:rsidRPr="00130B39">
              <w:rPr>
                <w:rFonts w:ascii="Times New Roman" w:eastAsia="宋体" w:hAnsi="Times New Roman" w:cs="Times New Roman"/>
                <w:szCs w:val="21"/>
              </w:rPr>
              <w:t>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（如骨、关节、软组织疾病等）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6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神经、精神系统疾病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（如癫痫、抑郁症</w:t>
            </w: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、精神分裂症</w:t>
            </w:r>
            <w:r w:rsidRPr="00130B39">
              <w:rPr>
                <w:rFonts w:ascii="Times New Roman" w:eastAsia="宋体" w:hAnsi="Times New Roman" w:cs="Times New Roman"/>
                <w:szCs w:val="21"/>
              </w:rPr>
              <w:t>等）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3A4C13">
        <w:trPr>
          <w:trHeight w:val="794"/>
          <w:jc w:val="center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皮肤科疾病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（如光过敏性皮炎、严重痤疮、白化病等）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6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五官科疾病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（如高度近视、视网膜脱落、视网膜黄斑变性、人工耳蜗植入等）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3A4C13">
        <w:trPr>
          <w:trHeight w:val="794"/>
          <w:jc w:val="center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传染病史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（如肝炎、结核病等）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66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外伤史、手术史</w:t>
            </w:r>
          </w:p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（是否</w:t>
            </w:r>
            <w:r w:rsidRPr="00130B39">
              <w:rPr>
                <w:rFonts w:ascii="Times New Roman" w:eastAsia="宋体" w:hAnsi="Times New Roman" w:cs="Times New Roman"/>
                <w:szCs w:val="21"/>
              </w:rPr>
              <w:t>减训，</w:t>
            </w: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请</w:t>
            </w:r>
            <w:proofErr w:type="gramStart"/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遵</w:t>
            </w:r>
            <w:proofErr w:type="gramEnd"/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医嘱</w:t>
            </w:r>
            <w:r w:rsidRPr="00130B3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796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2552EB">
        <w:trPr>
          <w:trHeight w:val="510"/>
          <w:jc w:val="center"/>
        </w:trPr>
        <w:tc>
          <w:tcPr>
            <w:tcW w:w="10129" w:type="dxa"/>
            <w:gridSpan w:val="1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上述内容可能无法涵盖所有情况。未尽情况，请</w:t>
            </w:r>
            <w:proofErr w:type="gramStart"/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遵</w:t>
            </w:r>
            <w:proofErr w:type="gramEnd"/>
            <w:r w:rsidRPr="00130B39">
              <w:rPr>
                <w:rFonts w:ascii="Times New Roman" w:eastAsia="宋体" w:hAnsi="Times New Roman" w:cs="Times New Roman" w:hint="eastAsia"/>
                <w:szCs w:val="21"/>
              </w:rPr>
              <w:t>医嘱</w:t>
            </w:r>
          </w:p>
        </w:tc>
      </w:tr>
      <w:tr w:rsidR="00B132BB" w:rsidRPr="00130B39" w:rsidTr="002552EB">
        <w:trPr>
          <w:trHeight w:val="454"/>
          <w:jc w:val="center"/>
        </w:trPr>
        <w:tc>
          <w:tcPr>
            <w:tcW w:w="10129" w:type="dxa"/>
            <w:gridSpan w:val="1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b/>
                <w:szCs w:val="21"/>
              </w:rPr>
              <w:t>其他需要告知的情况</w:t>
            </w:r>
          </w:p>
        </w:tc>
      </w:tr>
      <w:tr w:rsidR="00B132BB" w:rsidRPr="00130B39" w:rsidTr="002552EB">
        <w:trPr>
          <w:trHeight w:val="454"/>
          <w:jc w:val="center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疾病名称</w:t>
            </w:r>
          </w:p>
        </w:tc>
        <w:tc>
          <w:tcPr>
            <w:tcW w:w="808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C74D74">
        <w:trPr>
          <w:trHeight w:val="454"/>
          <w:jc w:val="center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首次确诊时间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地点</w:t>
            </w:r>
          </w:p>
        </w:tc>
        <w:tc>
          <w:tcPr>
            <w:tcW w:w="395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C74D74">
        <w:trPr>
          <w:trHeight w:val="454"/>
          <w:jc w:val="center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最近一次就诊时间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地点</w:t>
            </w:r>
          </w:p>
        </w:tc>
        <w:tc>
          <w:tcPr>
            <w:tcW w:w="3951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2BB" w:rsidRPr="00130B39" w:rsidRDefault="00B132BB" w:rsidP="002552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32BB" w:rsidRPr="00130B39" w:rsidTr="002552EB">
        <w:trPr>
          <w:trHeight w:val="991"/>
          <w:jc w:val="center"/>
        </w:trPr>
        <w:tc>
          <w:tcPr>
            <w:tcW w:w="10129" w:type="dxa"/>
            <w:gridSpan w:val="13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132BB" w:rsidRPr="00130B39" w:rsidRDefault="00B132BB" w:rsidP="002552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30B39">
              <w:rPr>
                <w:rFonts w:ascii="Times New Roman" w:eastAsia="宋体" w:hAnsi="Times New Roman" w:cs="Times New Roman"/>
                <w:szCs w:val="21"/>
              </w:rPr>
              <w:t>目前病情（并请说明正在进行的治疗方式、医嘱注意事项等）：</w:t>
            </w:r>
          </w:p>
        </w:tc>
      </w:tr>
      <w:tr w:rsidR="00B132BB" w:rsidRPr="00130B39" w:rsidTr="002552EB">
        <w:trPr>
          <w:trHeight w:val="961"/>
          <w:jc w:val="center"/>
        </w:trPr>
        <w:tc>
          <w:tcPr>
            <w:tcW w:w="10129" w:type="dxa"/>
            <w:gridSpan w:val="1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130B39" w:rsidRDefault="00B132BB" w:rsidP="002552EB">
            <w:pPr>
              <w:spacing w:line="360" w:lineRule="auto"/>
              <w:ind w:firstLine="21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130B39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本人承诺以上所填信息均属实。</w:t>
            </w:r>
          </w:p>
          <w:p w:rsidR="00B132BB" w:rsidRPr="00130B39" w:rsidRDefault="00E754E0" w:rsidP="00E754E0">
            <w:pPr>
              <w:spacing w:line="360" w:lineRule="auto"/>
              <w:ind w:firstLineChars="400" w:firstLine="84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</w:t>
            </w:r>
            <w:r w:rsidR="00B132BB" w:rsidRPr="00130B39">
              <w:rPr>
                <w:rFonts w:ascii="Times New Roman" w:eastAsia="宋体" w:hAnsi="Times New Roman" w:cs="Times New Roman"/>
                <w:szCs w:val="21"/>
              </w:rPr>
              <w:t>学生签名：</w:t>
            </w:r>
            <w:r w:rsidR="00B132BB" w:rsidRPr="00130B39">
              <w:rPr>
                <w:rFonts w:ascii="Times New Roman" w:eastAsia="宋体" w:hAnsi="Times New Roman" w:cs="Times New Roman"/>
                <w:szCs w:val="21"/>
              </w:rPr>
              <w:t xml:space="preserve">     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="00B132BB" w:rsidRPr="00130B39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B132BB" w:rsidRPr="00130B39">
              <w:rPr>
                <w:rFonts w:ascii="Times New Roman" w:eastAsia="宋体" w:hAnsi="Times New Roman" w:cs="Times New Roman"/>
                <w:szCs w:val="21"/>
              </w:rPr>
              <w:t>日期：</w:t>
            </w:r>
          </w:p>
        </w:tc>
      </w:tr>
    </w:tbl>
    <w:p w:rsidR="00B132BB" w:rsidRPr="00130B39" w:rsidRDefault="00B132BB" w:rsidP="00B132BB">
      <w:pPr>
        <w:ind w:leftChars="-405" w:left="-850" w:rightChars="-162" w:right="-340"/>
        <w:rPr>
          <w:rFonts w:ascii="Times New Roman" w:eastAsia="宋体" w:hAnsi="Times New Roman" w:cs="Times New Roman"/>
          <w:szCs w:val="21"/>
        </w:rPr>
      </w:pPr>
      <w:r w:rsidRPr="00130B39">
        <w:rPr>
          <w:rFonts w:ascii="Times New Roman" w:eastAsia="宋体" w:hAnsi="Times New Roman" w:cs="Times New Roman"/>
          <w:szCs w:val="21"/>
        </w:rPr>
        <w:t>注：</w:t>
      </w:r>
      <w:r w:rsidR="00CE30F2">
        <w:rPr>
          <w:rFonts w:ascii="Times New Roman" w:eastAsia="宋体" w:hAnsi="Times New Roman" w:cs="Times New Roman" w:hint="eastAsia"/>
          <w:szCs w:val="21"/>
        </w:rPr>
        <w:t>参加</w:t>
      </w:r>
      <w:r w:rsidR="00CE30F2">
        <w:rPr>
          <w:rFonts w:ascii="Times New Roman" w:eastAsia="宋体" w:hAnsi="Times New Roman" w:cs="Times New Roman"/>
          <w:szCs w:val="21"/>
        </w:rPr>
        <w:t>体能测试的</w:t>
      </w:r>
      <w:r w:rsidRPr="00130B39">
        <w:rPr>
          <w:rFonts w:ascii="Times New Roman" w:eastAsia="宋体" w:hAnsi="Times New Roman" w:cs="Times New Roman"/>
          <w:szCs w:val="21"/>
        </w:rPr>
        <w:t>学生到校后，把此表交给</w:t>
      </w:r>
      <w:r w:rsidR="00CE30F2">
        <w:rPr>
          <w:rFonts w:ascii="Times New Roman" w:eastAsia="宋体" w:hAnsi="Times New Roman" w:cs="Times New Roman" w:hint="eastAsia"/>
          <w:szCs w:val="21"/>
        </w:rPr>
        <w:t>分组</w:t>
      </w:r>
      <w:r w:rsidR="00CE30F2">
        <w:rPr>
          <w:rFonts w:ascii="Times New Roman" w:eastAsia="宋体" w:hAnsi="Times New Roman" w:cs="Times New Roman"/>
          <w:szCs w:val="21"/>
        </w:rPr>
        <w:t>的</w:t>
      </w:r>
      <w:r w:rsidR="00CE30F2">
        <w:rPr>
          <w:rFonts w:ascii="Times New Roman" w:eastAsia="宋体" w:hAnsi="Times New Roman" w:cs="Times New Roman" w:hint="eastAsia"/>
          <w:szCs w:val="21"/>
        </w:rPr>
        <w:t>领队</w:t>
      </w:r>
      <w:r w:rsidR="00CE30F2">
        <w:rPr>
          <w:rFonts w:ascii="Times New Roman" w:eastAsia="宋体" w:hAnsi="Times New Roman" w:cs="Times New Roman"/>
          <w:szCs w:val="21"/>
        </w:rPr>
        <w:t>老师</w:t>
      </w:r>
      <w:r w:rsidRPr="00130B39">
        <w:rPr>
          <w:rFonts w:ascii="Times New Roman" w:eastAsia="宋体" w:hAnsi="Times New Roman" w:cs="Times New Roman"/>
          <w:szCs w:val="21"/>
        </w:rPr>
        <w:t>。</w:t>
      </w:r>
    </w:p>
    <w:p w:rsidR="00964964" w:rsidRDefault="00964964" w:rsidP="00B132BB">
      <w:pPr>
        <w:ind w:leftChars="-405" w:left="-850" w:rightChars="-162" w:right="-340" w:firstLineChars="200" w:firstLine="420"/>
        <w:rPr>
          <w:rFonts w:ascii="Times New Roman" w:eastAsia="宋体" w:hAnsi="Times New Roman" w:cs="Times New Roman"/>
          <w:szCs w:val="21"/>
        </w:rPr>
      </w:pPr>
    </w:p>
    <w:p w:rsidR="00964964" w:rsidRDefault="00964964" w:rsidP="00B132BB">
      <w:pPr>
        <w:ind w:leftChars="-405" w:left="-850" w:rightChars="-162" w:right="-340" w:firstLineChars="200" w:firstLine="420"/>
        <w:rPr>
          <w:rFonts w:ascii="Times New Roman" w:eastAsia="宋体" w:hAnsi="Times New Roman" w:cs="Times New Roman"/>
          <w:szCs w:val="21"/>
        </w:rPr>
      </w:pPr>
    </w:p>
    <w:p w:rsidR="00964964" w:rsidRDefault="00964964" w:rsidP="00B132BB">
      <w:pPr>
        <w:ind w:leftChars="-405" w:left="-850" w:rightChars="-162" w:right="-340" w:firstLineChars="200" w:firstLine="420"/>
        <w:rPr>
          <w:rFonts w:ascii="Times New Roman" w:eastAsia="宋体" w:hAnsi="Times New Roman" w:cs="Times New Roman"/>
          <w:szCs w:val="21"/>
        </w:rPr>
      </w:pPr>
    </w:p>
    <w:p w:rsidR="00964964" w:rsidRPr="00E4238E" w:rsidRDefault="00964964" w:rsidP="00B132BB">
      <w:pPr>
        <w:ind w:leftChars="-405" w:left="-850" w:rightChars="-162" w:right="-340" w:firstLineChars="200" w:firstLine="420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p w:rsidR="00964964" w:rsidRPr="00964964" w:rsidRDefault="00964964" w:rsidP="00964964">
      <w:pPr>
        <w:ind w:rightChars="-162" w:right="-340"/>
      </w:pPr>
    </w:p>
    <w:sectPr w:rsidR="00964964" w:rsidRPr="00964964" w:rsidSect="00B132BB">
      <w:footerReference w:type="default" r:id="rId6"/>
      <w:pgSz w:w="11906" w:h="16838"/>
      <w:pgMar w:top="510" w:right="1797" w:bottom="454" w:left="1797" w:header="851" w:footer="61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7B" w:rsidRDefault="001B467B">
      <w:r>
        <w:separator/>
      </w:r>
    </w:p>
  </w:endnote>
  <w:endnote w:type="continuationSeparator" w:id="0">
    <w:p w:rsidR="001B467B" w:rsidRDefault="001B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1419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060F" w:rsidRDefault="00B132BB" w:rsidP="0044060F">
            <w:pPr>
              <w:pStyle w:val="a3"/>
              <w:jc w:val="center"/>
            </w:pPr>
            <w:r w:rsidRPr="0044060F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4406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4060F">
              <w:rPr>
                <w:rFonts w:ascii="Times New Roman" w:hAnsi="Times New Roman" w:cs="Times New Roman"/>
                <w:bCs/>
              </w:rPr>
              <w:instrText>PAGE</w:instrText>
            </w:r>
            <w:r w:rsidRPr="004406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4238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4406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4060F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4406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4060F">
              <w:rPr>
                <w:rFonts w:ascii="Times New Roman" w:hAnsi="Times New Roman" w:cs="Times New Roman"/>
                <w:bCs/>
              </w:rPr>
              <w:instrText>NUMPAGES</w:instrText>
            </w:r>
            <w:r w:rsidRPr="004406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4238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4406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7B" w:rsidRDefault="001B467B">
      <w:r>
        <w:separator/>
      </w:r>
    </w:p>
  </w:footnote>
  <w:footnote w:type="continuationSeparator" w:id="0">
    <w:p w:rsidR="001B467B" w:rsidRDefault="001B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BB"/>
    <w:rsid w:val="000E36A3"/>
    <w:rsid w:val="001B467B"/>
    <w:rsid w:val="002372BE"/>
    <w:rsid w:val="003A4C13"/>
    <w:rsid w:val="003E708E"/>
    <w:rsid w:val="004069A1"/>
    <w:rsid w:val="0043585F"/>
    <w:rsid w:val="005D26CD"/>
    <w:rsid w:val="005F645C"/>
    <w:rsid w:val="0094619B"/>
    <w:rsid w:val="00964964"/>
    <w:rsid w:val="00A474C3"/>
    <w:rsid w:val="00A84EEB"/>
    <w:rsid w:val="00A8576B"/>
    <w:rsid w:val="00B132BB"/>
    <w:rsid w:val="00C74D74"/>
    <w:rsid w:val="00CE30F2"/>
    <w:rsid w:val="00DF1AC0"/>
    <w:rsid w:val="00E4238E"/>
    <w:rsid w:val="00E754E0"/>
    <w:rsid w:val="00EA38B2"/>
    <w:rsid w:val="00F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BC27"/>
  <w15:chartTrackingRefBased/>
  <w15:docId w15:val="{604B1022-FCEF-4454-B6F8-4C2CCBF1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3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132BB"/>
    <w:rPr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B132B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B132B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reader-word-layer">
    <w:name w:val="reader-word-layer"/>
    <w:basedOn w:val="a"/>
    <w:rsid w:val="00964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C1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4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zhangxiaolu</dc:creator>
  <cp:keywords/>
  <dc:description/>
  <cp:lastModifiedBy>Windows 用户</cp:lastModifiedBy>
  <cp:revision>17</cp:revision>
  <cp:lastPrinted>2019-07-09T07:52:00Z</cp:lastPrinted>
  <dcterms:created xsi:type="dcterms:W3CDTF">2017-07-12T09:52:00Z</dcterms:created>
  <dcterms:modified xsi:type="dcterms:W3CDTF">2019-07-09T07:55:00Z</dcterms:modified>
</cp:coreProperties>
</file>